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C5" w:rsidRDefault="000C54C5" w:rsidP="000C54C5">
      <w:pPr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附件5</w:t>
      </w:r>
    </w:p>
    <w:p w:rsidR="000C54C5" w:rsidRDefault="000C54C5" w:rsidP="000C54C5">
      <w:pPr>
        <w:jc w:val="center"/>
        <w:rPr>
          <w:rFonts w:asciiTheme="minorEastAsia" w:hAnsiTheme="minorEastAsia" w:cs="宋体" w:hint="eastAsia"/>
          <w:b/>
          <w:color w:val="000000"/>
          <w:kern w:val="0"/>
          <w:sz w:val="36"/>
          <w:szCs w:val="28"/>
        </w:rPr>
      </w:pPr>
      <w:bookmarkStart w:id="0" w:name="_GoBack"/>
      <w:r>
        <w:rPr>
          <w:rFonts w:asciiTheme="minorEastAsia" w:hAnsiTheme="minorEastAsia" w:cs="宋体" w:hint="eastAsia"/>
          <w:b/>
          <w:color w:val="000000"/>
          <w:kern w:val="0"/>
          <w:sz w:val="36"/>
          <w:szCs w:val="28"/>
        </w:rPr>
        <w:t>体军部2018年度考核优秀人选拟推荐名单</w:t>
      </w:r>
    </w:p>
    <w:bookmarkEnd w:id="0"/>
    <w:p w:rsidR="000C54C5" w:rsidRDefault="000C54C5" w:rsidP="000C54C5">
      <w:pPr>
        <w:jc w:val="center"/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（推荐部门：</w:t>
      </w: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）</w:t>
      </w:r>
    </w:p>
    <w:tbl>
      <w:tblPr>
        <w:tblStyle w:val="a3"/>
        <w:tblW w:w="8384" w:type="dxa"/>
        <w:jc w:val="center"/>
        <w:tblInd w:w="0" w:type="dxa"/>
        <w:tblLook w:val="04A0" w:firstRow="1" w:lastRow="0" w:firstColumn="1" w:lastColumn="0" w:noHBand="0" w:noVBand="1"/>
      </w:tblPr>
      <w:tblGrid>
        <w:gridCol w:w="2796"/>
        <w:gridCol w:w="1385"/>
        <w:gridCol w:w="1116"/>
        <w:gridCol w:w="1088"/>
        <w:gridCol w:w="1999"/>
      </w:tblGrid>
      <w:tr w:rsidR="000C54C5" w:rsidTr="000C54C5">
        <w:trPr>
          <w:trHeight w:val="659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5" w:rsidRDefault="000C54C5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部门</w:t>
            </w:r>
            <w:proofErr w:type="spellEnd"/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5" w:rsidRDefault="000C54C5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优秀人员</w:t>
            </w:r>
            <w:proofErr w:type="spellEnd"/>
          </w:p>
          <w:p w:rsidR="000C54C5" w:rsidRDefault="000C54C5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名额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5" w:rsidRDefault="000C54C5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可推荐</w:t>
            </w:r>
            <w:proofErr w:type="spellEnd"/>
          </w:p>
          <w:p w:rsidR="000C54C5" w:rsidRDefault="000C54C5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人数</w:t>
            </w:r>
            <w:proofErr w:type="spellEnd"/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5" w:rsidRDefault="000C54C5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拟推荐对象</w:t>
            </w:r>
            <w:proofErr w:type="spellEnd"/>
          </w:p>
        </w:tc>
      </w:tr>
      <w:tr w:rsidR="000C54C5" w:rsidTr="000C54C5">
        <w:trPr>
          <w:trHeight w:val="5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5" w:rsidRDefault="000C54C5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5" w:rsidRDefault="000C54C5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5" w:rsidRDefault="000C54C5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5" w:rsidRDefault="000C54C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排序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5" w:rsidRDefault="000C54C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  <w:proofErr w:type="spellEnd"/>
          </w:p>
        </w:tc>
      </w:tr>
      <w:tr w:rsidR="000C54C5" w:rsidTr="000C54C5">
        <w:trPr>
          <w:trHeight w:val="618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5" w:rsidRDefault="000C54C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综合办公室（含场馆</w:t>
            </w:r>
            <w:proofErr w:type="spellEnd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5" w:rsidRDefault="000C54C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5" w:rsidRDefault="000C54C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C5" w:rsidRDefault="000C54C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5" w:rsidRDefault="000C54C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C54C5" w:rsidTr="000C54C5">
        <w:trPr>
          <w:trHeight w:val="6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5" w:rsidRDefault="000C54C5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5" w:rsidRDefault="000C54C5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5" w:rsidRDefault="000C54C5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C5" w:rsidRDefault="000C54C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5" w:rsidRDefault="000C54C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C54C5" w:rsidTr="000C54C5">
        <w:trPr>
          <w:trHeight w:val="618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5" w:rsidRDefault="000C54C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综合教研组</w:t>
            </w:r>
            <w:proofErr w:type="spellEnd"/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5" w:rsidRDefault="000C54C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5" w:rsidRDefault="000C54C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C5" w:rsidRDefault="000C54C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5" w:rsidRDefault="000C54C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C54C5" w:rsidTr="000C54C5">
        <w:trPr>
          <w:trHeight w:val="6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5" w:rsidRDefault="000C54C5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5" w:rsidRDefault="000C54C5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5" w:rsidRDefault="000C54C5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C5" w:rsidRDefault="000C54C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5" w:rsidRDefault="000C54C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C54C5" w:rsidTr="000C54C5">
        <w:trPr>
          <w:trHeight w:val="6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5" w:rsidRDefault="000C54C5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5" w:rsidRDefault="000C54C5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5" w:rsidRDefault="000C54C5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C5" w:rsidRDefault="000C54C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5" w:rsidRDefault="000C54C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C54C5" w:rsidTr="000C54C5">
        <w:trPr>
          <w:trHeight w:val="618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5" w:rsidRDefault="000C54C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大球教研组</w:t>
            </w:r>
            <w:proofErr w:type="spellEnd"/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5" w:rsidRDefault="000C54C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5" w:rsidRDefault="000C54C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C5" w:rsidRDefault="000C54C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5" w:rsidRDefault="000C54C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C54C5" w:rsidTr="000C54C5">
        <w:trPr>
          <w:trHeight w:val="6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5" w:rsidRDefault="000C54C5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5" w:rsidRDefault="000C54C5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5" w:rsidRDefault="000C54C5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C5" w:rsidRDefault="000C54C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5" w:rsidRDefault="000C54C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C54C5" w:rsidTr="000C54C5">
        <w:trPr>
          <w:trHeight w:val="6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5" w:rsidRDefault="000C54C5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5" w:rsidRDefault="000C54C5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5" w:rsidRDefault="000C54C5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C5" w:rsidRDefault="000C54C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5" w:rsidRDefault="000C54C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C54C5" w:rsidTr="000C54C5">
        <w:trPr>
          <w:trHeight w:val="618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5" w:rsidRDefault="000C54C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小球教研组</w:t>
            </w:r>
            <w:proofErr w:type="spellEnd"/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5" w:rsidRDefault="000C54C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5" w:rsidRDefault="000C54C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C5" w:rsidRDefault="000C54C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5" w:rsidRDefault="000C54C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C54C5" w:rsidTr="000C54C5">
        <w:trPr>
          <w:trHeight w:val="6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5" w:rsidRDefault="000C54C5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5" w:rsidRDefault="000C54C5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5" w:rsidRDefault="000C54C5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C5" w:rsidRDefault="000C54C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5" w:rsidRDefault="000C54C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C54C5" w:rsidTr="000C54C5">
        <w:trPr>
          <w:trHeight w:val="6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5" w:rsidRDefault="000C54C5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5" w:rsidRDefault="000C54C5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5" w:rsidRDefault="000C54C5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C5" w:rsidRDefault="000C54C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5" w:rsidRDefault="000C54C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C54C5" w:rsidTr="000C54C5">
        <w:trPr>
          <w:trHeight w:val="618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5" w:rsidRDefault="000C54C5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合 计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5" w:rsidRDefault="000C54C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5" w:rsidRDefault="000C54C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5" w:rsidRDefault="000C54C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5" w:rsidRDefault="000C54C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0C54C5" w:rsidRDefault="000C54C5" w:rsidP="000C54C5">
      <w:pP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注：各部门负责人请在2018年1月3日前提交本表</w:t>
      </w:r>
    </w:p>
    <w:p w:rsidR="000C54C5" w:rsidRDefault="000C54C5" w:rsidP="000C54C5">
      <w:pP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0C54C5" w:rsidRDefault="000C54C5" w:rsidP="000C54C5">
      <w:pPr>
        <w:ind w:firstLineChars="1050" w:firstLine="2951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推荐部门负责人签名：</w:t>
      </w:r>
    </w:p>
    <w:p w:rsidR="000C54C5" w:rsidRDefault="000C54C5" w:rsidP="000C54C5">
      <w:pPr>
        <w:ind w:firstLineChars="1362" w:firstLine="3828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推荐时间：     年    月    日</w:t>
      </w:r>
    </w:p>
    <w:p w:rsidR="00200979" w:rsidRPr="000C54C5" w:rsidRDefault="00200979"/>
    <w:sectPr w:rsidR="00200979" w:rsidRPr="000C54C5" w:rsidSect="00200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C5"/>
    <w:rsid w:val="000C54C5"/>
    <w:rsid w:val="00200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4C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4C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PC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2018-12-25T00:33:00Z</dcterms:created>
  <dcterms:modified xsi:type="dcterms:W3CDTF">2018-12-25T00:34:00Z</dcterms:modified>
</cp:coreProperties>
</file>